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AFD" w:rsidRPr="00312AFD" w:rsidRDefault="0082495A" w:rsidP="00312AFD">
      <w:pPr>
        <w:spacing w:after="0" w:line="249" w:lineRule="auto"/>
        <w:ind w:right="5" w:firstLine="71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_3</w:t>
      </w:r>
      <w:r w:rsidR="00312AFD" w:rsidRPr="00312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</w:p>
    <w:p w:rsidR="00312AFD" w:rsidRPr="00312AFD" w:rsidRDefault="00312AFD" w:rsidP="00312AFD">
      <w:pPr>
        <w:spacing w:after="0" w:line="249" w:lineRule="auto"/>
        <w:ind w:right="5" w:firstLine="7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приказу </w:t>
      </w:r>
      <w:proofErr w:type="spellStart"/>
      <w:r w:rsidRPr="00312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312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Республики Тыва </w:t>
      </w:r>
    </w:p>
    <w:p w:rsidR="00312AFD" w:rsidRPr="00312AFD" w:rsidRDefault="00312AFD" w:rsidP="00312AFD">
      <w:pPr>
        <w:spacing w:after="0"/>
        <w:ind w:left="750" w:hanging="10"/>
        <w:jc w:val="right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</w:t>
      </w:r>
      <w:r w:rsidR="00FC50FD" w:rsidRPr="00DB4B5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16</w:t>
      </w:r>
      <w:r w:rsidR="00FC5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_» ноября 2016 г.№1285-д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</w:p>
    <w:p w:rsidR="004F6F78" w:rsidRDefault="004F6F78" w:rsidP="004F6F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AFD">
        <w:rPr>
          <w:rFonts w:ascii="Times New Roman" w:hAnsi="Times New Roman" w:cs="Times New Roman"/>
          <w:b/>
          <w:sz w:val="28"/>
          <w:szCs w:val="28"/>
        </w:rPr>
        <w:t>ДОРОЖНАЯ КАРТА</w:t>
      </w:r>
      <w:bookmarkStart w:id="0" w:name="_GoBack"/>
      <w:bookmarkEnd w:id="0"/>
    </w:p>
    <w:p w:rsidR="004F6F78" w:rsidRDefault="004F6F78" w:rsidP="004F6F78">
      <w:pPr>
        <w:jc w:val="center"/>
        <w:rPr>
          <w:rFonts w:ascii="Times New Roman" w:hAnsi="Times New Roman" w:cs="Times New Roman"/>
          <w:sz w:val="24"/>
          <w:szCs w:val="24"/>
        </w:rPr>
      </w:pPr>
      <w:r w:rsidRPr="004F6F78">
        <w:rPr>
          <w:rFonts w:ascii="Times New Roman" w:hAnsi="Times New Roman" w:cs="Times New Roman"/>
          <w:b/>
          <w:sz w:val="24"/>
          <w:szCs w:val="24"/>
        </w:rPr>
        <w:t>реализации межрегионального образовательного проекта «Мост дружбы</w:t>
      </w:r>
      <w:r w:rsidRPr="004F6F78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0201"/>
        <w:gridCol w:w="2410"/>
        <w:gridCol w:w="1985"/>
      </w:tblGrid>
      <w:tr w:rsidR="004F6F78" w:rsidTr="0060240A">
        <w:tc>
          <w:tcPr>
            <w:tcW w:w="10201" w:type="dxa"/>
          </w:tcPr>
          <w:p w:rsidR="004F6F78" w:rsidRPr="004F6F78" w:rsidRDefault="004F6F78" w:rsidP="004F6F78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F6F78" w:rsidRDefault="004F6F78" w:rsidP="004F6F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1985" w:type="dxa"/>
          </w:tcPr>
          <w:p w:rsidR="004F6F78" w:rsidRDefault="004F6F78" w:rsidP="004F6F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4F6F78" w:rsidTr="0060240A">
        <w:tc>
          <w:tcPr>
            <w:tcW w:w="10201" w:type="dxa"/>
          </w:tcPr>
          <w:p w:rsidR="004F6F78" w:rsidRPr="004F6F78" w:rsidRDefault="004F6F78" w:rsidP="004F6F78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4F6F78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этап</w:t>
            </w:r>
          </w:p>
        </w:tc>
        <w:tc>
          <w:tcPr>
            <w:tcW w:w="2410" w:type="dxa"/>
          </w:tcPr>
          <w:p w:rsidR="004F6F78" w:rsidRDefault="004F6F78" w:rsidP="004F6F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4F6F78" w:rsidRDefault="004F6F78" w:rsidP="004F6F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77B2" w:rsidTr="0060240A">
        <w:trPr>
          <w:trHeight w:val="2018"/>
        </w:trPr>
        <w:tc>
          <w:tcPr>
            <w:tcW w:w="10201" w:type="dxa"/>
          </w:tcPr>
          <w:p w:rsidR="008977B2" w:rsidRPr="008977B2" w:rsidRDefault="008977B2" w:rsidP="008977B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977B2">
              <w:rPr>
                <w:rFonts w:ascii="Times New Roman" w:hAnsi="Times New Roman" w:cs="Times New Roman"/>
                <w:sz w:val="24"/>
                <w:szCs w:val="24"/>
              </w:rPr>
              <w:t>Анализ состояния проблемы</w:t>
            </w:r>
          </w:p>
          <w:p w:rsidR="008977B2" w:rsidRPr="008977B2" w:rsidRDefault="008977B2" w:rsidP="008977B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977B2">
              <w:rPr>
                <w:rFonts w:ascii="Times New Roman" w:hAnsi="Times New Roman" w:cs="Times New Roman"/>
                <w:sz w:val="24"/>
                <w:szCs w:val="24"/>
              </w:rPr>
              <w:t>Создание организационного комитета</w:t>
            </w:r>
          </w:p>
          <w:p w:rsidR="008977B2" w:rsidRPr="008977B2" w:rsidRDefault="008977B2" w:rsidP="008977B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977B2">
              <w:rPr>
                <w:rFonts w:ascii="Times New Roman" w:hAnsi="Times New Roman" w:cs="Times New Roman"/>
                <w:sz w:val="24"/>
                <w:szCs w:val="24"/>
              </w:rPr>
              <w:t>Определение круга ответственных лиц в ОО</w:t>
            </w:r>
            <w:r w:rsidR="0060240A">
              <w:rPr>
                <w:rFonts w:ascii="Times New Roman" w:hAnsi="Times New Roman" w:cs="Times New Roman"/>
                <w:sz w:val="24"/>
                <w:szCs w:val="24"/>
              </w:rPr>
              <w:t>, МОУО</w:t>
            </w:r>
            <w:r w:rsidRPr="008977B2">
              <w:rPr>
                <w:rFonts w:ascii="Times New Roman" w:hAnsi="Times New Roman" w:cs="Times New Roman"/>
                <w:sz w:val="24"/>
                <w:szCs w:val="24"/>
              </w:rPr>
              <w:t xml:space="preserve"> для осуществления проекта</w:t>
            </w:r>
          </w:p>
          <w:p w:rsidR="008977B2" w:rsidRPr="008977B2" w:rsidRDefault="008977B2" w:rsidP="008977B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977B2">
              <w:rPr>
                <w:rFonts w:ascii="Times New Roman" w:hAnsi="Times New Roman" w:cs="Times New Roman"/>
                <w:sz w:val="24"/>
                <w:szCs w:val="24"/>
              </w:rPr>
              <w:t>Оформление нормативно-правовых документов</w:t>
            </w:r>
          </w:p>
          <w:p w:rsidR="008977B2" w:rsidRDefault="008977B2" w:rsidP="008977B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977B2">
              <w:rPr>
                <w:rFonts w:ascii="Times New Roman" w:hAnsi="Times New Roman" w:cs="Times New Roman"/>
                <w:sz w:val="24"/>
                <w:szCs w:val="24"/>
              </w:rPr>
              <w:t>Организация технической готовности</w:t>
            </w:r>
            <w:r w:rsidR="0060240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0240A" w:rsidRDefault="0060240A" w:rsidP="008977B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подключение ОО;</w:t>
            </w:r>
          </w:p>
          <w:p w:rsidR="0060240A" w:rsidRPr="008977B2" w:rsidRDefault="0060240A" w:rsidP="008977B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проекта на коллегии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РТ</w:t>
            </w:r>
          </w:p>
        </w:tc>
        <w:tc>
          <w:tcPr>
            <w:tcW w:w="2410" w:type="dxa"/>
          </w:tcPr>
          <w:p w:rsidR="008977B2" w:rsidRDefault="008977B2" w:rsidP="004F6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7B2">
              <w:rPr>
                <w:rFonts w:ascii="Times New Roman" w:hAnsi="Times New Roman" w:cs="Times New Roman"/>
                <w:sz w:val="24"/>
                <w:szCs w:val="24"/>
              </w:rPr>
              <w:t>Ноябрь 2016 года</w:t>
            </w:r>
          </w:p>
          <w:p w:rsidR="0060240A" w:rsidRDefault="0060240A" w:rsidP="004F6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40A" w:rsidRDefault="0060240A" w:rsidP="004F6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40A" w:rsidRDefault="0060240A" w:rsidP="004F6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40A" w:rsidRDefault="0060240A" w:rsidP="004F6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40A" w:rsidRDefault="0060240A" w:rsidP="004F6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40A" w:rsidRDefault="0060240A" w:rsidP="004F6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40A" w:rsidRPr="008977B2" w:rsidRDefault="0060240A" w:rsidP="004F6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2016</w:t>
            </w:r>
          </w:p>
        </w:tc>
        <w:tc>
          <w:tcPr>
            <w:tcW w:w="1985" w:type="dxa"/>
          </w:tcPr>
          <w:p w:rsidR="008977B2" w:rsidRDefault="004A18B9" w:rsidP="004F6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Кыргыс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С.Б.</w:t>
            </w:r>
          </w:p>
          <w:p w:rsidR="004A18B9" w:rsidRDefault="004A18B9" w:rsidP="004F6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Сарагашева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60240A" w:rsidRDefault="0060240A" w:rsidP="004F6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Терентьев А.Н.</w:t>
            </w:r>
          </w:p>
          <w:p w:rsidR="0060240A" w:rsidRDefault="0060240A" w:rsidP="004F6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Мандып-оол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  <w:p w:rsidR="004A18B9" w:rsidRPr="008977B2" w:rsidRDefault="004A18B9" w:rsidP="004F6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Агбан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8977B2" w:rsidTr="0060240A">
        <w:trPr>
          <w:trHeight w:val="255"/>
        </w:trPr>
        <w:tc>
          <w:tcPr>
            <w:tcW w:w="10201" w:type="dxa"/>
          </w:tcPr>
          <w:p w:rsidR="008977B2" w:rsidRPr="008977B2" w:rsidRDefault="000B304B" w:rsidP="008977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8977B2" w:rsidRPr="008977B2">
              <w:rPr>
                <w:rFonts w:ascii="Times New Roman" w:hAnsi="Times New Roman" w:cs="Times New Roman"/>
                <w:b/>
                <w:sz w:val="24"/>
                <w:szCs w:val="24"/>
              </w:rPr>
              <w:t>2.Основной этап</w:t>
            </w:r>
          </w:p>
        </w:tc>
        <w:tc>
          <w:tcPr>
            <w:tcW w:w="2410" w:type="dxa"/>
          </w:tcPr>
          <w:p w:rsidR="008977B2" w:rsidRPr="008977B2" w:rsidRDefault="008977B2" w:rsidP="004F6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977B2" w:rsidRPr="008977B2" w:rsidRDefault="008977B2" w:rsidP="004F6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7B2" w:rsidTr="0060240A">
        <w:trPr>
          <w:trHeight w:val="274"/>
        </w:trPr>
        <w:tc>
          <w:tcPr>
            <w:tcW w:w="10201" w:type="dxa"/>
          </w:tcPr>
          <w:p w:rsidR="004A18B9" w:rsidRPr="00312AFD" w:rsidRDefault="004A18B9" w:rsidP="00312A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A1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Образовательные мероприятия, проводимые в рамках проекта:</w:t>
            </w:r>
          </w:p>
          <w:p w:rsidR="004A18B9" w:rsidRPr="007F4974" w:rsidRDefault="004A18B9" w:rsidP="007F4974">
            <w:pPr>
              <w:pStyle w:val="a4"/>
              <w:numPr>
                <w:ilvl w:val="0"/>
                <w:numId w:val="6"/>
              </w:numPr>
              <w:tabs>
                <w:tab w:val="center" w:pos="930"/>
                <w:tab w:val="center" w:pos="3334"/>
              </w:tabs>
              <w:spacing w:after="32" w:line="24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 Общение учащихся и учителей школ Республики Тыва с учащимися и учителями из других регионов России,</w:t>
            </w:r>
          </w:p>
          <w:p w:rsidR="004A18B9" w:rsidRPr="007F4974" w:rsidRDefault="004A18B9" w:rsidP="007F4974">
            <w:pPr>
              <w:pStyle w:val="a4"/>
              <w:numPr>
                <w:ilvl w:val="0"/>
                <w:numId w:val="6"/>
              </w:numPr>
              <w:tabs>
                <w:tab w:val="center" w:pos="930"/>
                <w:tab w:val="center" w:pos="3334"/>
              </w:tabs>
              <w:spacing w:after="32" w:line="24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</w:t>
            </w:r>
            <w:r w:rsidR="007F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открытых онлайн-</w:t>
            </w:r>
            <w:r w:rsidRPr="007F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мастер-классов по русскому языку и математике, внеклассных мероприятий по различным предметам с целью обмена опытом, методической помощи;</w:t>
            </w:r>
          </w:p>
          <w:p w:rsidR="004A18B9" w:rsidRPr="007F4974" w:rsidRDefault="004A18B9" w:rsidP="007F4974">
            <w:pPr>
              <w:pStyle w:val="a4"/>
              <w:numPr>
                <w:ilvl w:val="0"/>
                <w:numId w:val="6"/>
              </w:numPr>
              <w:spacing w:after="56" w:line="241" w:lineRule="auto"/>
              <w:ind w:right="-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рисунков «Мост дружбы».</w:t>
            </w:r>
          </w:p>
          <w:p w:rsidR="007F4974" w:rsidRPr="007F4974" w:rsidRDefault="007F4974" w:rsidP="007F4974">
            <w:pPr>
              <w:pStyle w:val="a4"/>
              <w:numPr>
                <w:ilvl w:val="0"/>
                <w:numId w:val="6"/>
              </w:numPr>
              <w:spacing w:after="56" w:line="241" w:lineRule="auto"/>
              <w:ind w:right="-13"/>
              <w:jc w:val="both"/>
              <w:rPr>
                <w:rFonts w:ascii="Times New Roman" w:hAnsi="Times New Roman" w:cs="Times New Roman"/>
              </w:rPr>
            </w:pPr>
            <w:r w:rsidRPr="007F4974">
              <w:rPr>
                <w:rFonts w:ascii="Times New Roman" w:hAnsi="Times New Roman" w:cs="Times New Roman"/>
              </w:rPr>
              <w:t>Фотоконкурс «Край ты мой, родимый край!».</w:t>
            </w:r>
          </w:p>
          <w:p w:rsidR="007F4974" w:rsidRPr="004A18B9" w:rsidRDefault="007F4974" w:rsidP="004A18B9">
            <w:pPr>
              <w:spacing w:after="56" w:line="241" w:lineRule="auto"/>
              <w:ind w:right="-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A18B9" w:rsidRPr="007F4974" w:rsidRDefault="007F4974" w:rsidP="007F497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7F4974">
              <w:rPr>
                <w:rFonts w:ascii="Times New Roman" w:hAnsi="Times New Roman" w:cs="Times New Roman"/>
              </w:rPr>
              <w:t>Конкурс мультимедиа-проекта «Широка страна моя родная!»</w:t>
            </w:r>
          </w:p>
          <w:p w:rsidR="007F4974" w:rsidRPr="007F4974" w:rsidRDefault="007F4974" w:rsidP="008977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18B9" w:rsidRPr="007F4974" w:rsidRDefault="007F4974" w:rsidP="007F497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7F4974">
              <w:rPr>
                <w:rFonts w:ascii="Times New Roman" w:hAnsi="Times New Roman" w:cs="Times New Roman"/>
              </w:rPr>
              <w:t>Конкурс эссе «Я живу в России».</w:t>
            </w:r>
          </w:p>
          <w:p w:rsidR="007F4974" w:rsidRPr="007F4974" w:rsidRDefault="007F4974" w:rsidP="008977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18B9" w:rsidRPr="007F4974" w:rsidRDefault="004A18B9" w:rsidP="008977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18B9" w:rsidRPr="007F4974" w:rsidRDefault="007F4974" w:rsidP="007F497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7F4974">
              <w:rPr>
                <w:rFonts w:ascii="Times New Roman" w:hAnsi="Times New Roman" w:cs="Times New Roman"/>
              </w:rPr>
              <w:t>Акция «Здравствуй, русский язык!».</w:t>
            </w:r>
          </w:p>
          <w:p w:rsidR="007F4974" w:rsidRPr="007F4974" w:rsidRDefault="007F4974" w:rsidP="007F497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974">
              <w:rPr>
                <w:rFonts w:ascii="Times New Roman" w:hAnsi="Times New Roman" w:cs="Times New Roman"/>
              </w:rPr>
              <w:lastRenderedPageBreak/>
              <w:t>Конкурс работ «Юный журналист».</w:t>
            </w:r>
          </w:p>
          <w:p w:rsidR="004A18B9" w:rsidRDefault="004A18B9" w:rsidP="007F4974">
            <w:pPr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2B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формирование б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анка методических разработок </w:t>
            </w:r>
          </w:p>
          <w:p w:rsidR="004A18B9" w:rsidRDefault="004A18B9" w:rsidP="007F4974">
            <w:pPr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2B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мониторинг влияния деятельности проекта на качество обучения;</w:t>
            </w:r>
          </w:p>
          <w:p w:rsidR="004A18B9" w:rsidRPr="000B304B" w:rsidRDefault="007F4974" w:rsidP="008977B2">
            <w:pPr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конкурс видео уроков, видео внеклассных мероприятий.</w:t>
            </w:r>
          </w:p>
        </w:tc>
        <w:tc>
          <w:tcPr>
            <w:tcW w:w="2410" w:type="dxa"/>
          </w:tcPr>
          <w:p w:rsidR="007F4974" w:rsidRDefault="007F4974" w:rsidP="004F6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7B2" w:rsidRDefault="007F4974" w:rsidP="007F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Декабрь-апрель</w:t>
            </w:r>
          </w:p>
          <w:p w:rsidR="007F4974" w:rsidRDefault="007F4974" w:rsidP="007F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Декабрь-апрель</w:t>
            </w:r>
          </w:p>
          <w:p w:rsidR="007F4974" w:rsidRDefault="007F4974" w:rsidP="007F4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974" w:rsidRDefault="007F4974" w:rsidP="007F4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974" w:rsidRDefault="007F4974" w:rsidP="007F4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974" w:rsidRDefault="007F4974" w:rsidP="007F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7F4974" w:rsidRDefault="007F4974" w:rsidP="007F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7F4974" w:rsidRDefault="007F4974" w:rsidP="007F4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974" w:rsidRDefault="007F4974" w:rsidP="007F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7F4974" w:rsidRDefault="007F4974" w:rsidP="007F4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974" w:rsidRDefault="007F4974" w:rsidP="007F4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974" w:rsidRDefault="007F4974" w:rsidP="007F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7F4974" w:rsidRDefault="007F4974" w:rsidP="007F4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974" w:rsidRDefault="007F4974" w:rsidP="007F4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974" w:rsidRDefault="007F4974" w:rsidP="007F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7F4974" w:rsidRDefault="007F4974" w:rsidP="007F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Декабрь-апрель</w:t>
            </w:r>
          </w:p>
          <w:p w:rsidR="007F4974" w:rsidRDefault="007F4974" w:rsidP="007F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7F4974" w:rsidRDefault="007F4974" w:rsidP="007F4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974" w:rsidRPr="008977B2" w:rsidRDefault="007F4974" w:rsidP="007F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Декабрь-апрель</w:t>
            </w:r>
          </w:p>
        </w:tc>
        <w:tc>
          <w:tcPr>
            <w:tcW w:w="1985" w:type="dxa"/>
          </w:tcPr>
          <w:p w:rsidR="00312AFD" w:rsidRDefault="00312AFD" w:rsidP="004A1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AFD" w:rsidRDefault="00312AFD" w:rsidP="004A1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AFD" w:rsidRDefault="00312AFD" w:rsidP="004A1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8B9" w:rsidRDefault="004A18B9" w:rsidP="004A1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Кыргыс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С.Б.</w:t>
            </w:r>
          </w:p>
          <w:p w:rsidR="004A18B9" w:rsidRDefault="004A18B9" w:rsidP="004A1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Сарагашева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60240A" w:rsidRDefault="0060240A" w:rsidP="004A1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Терентьев А.Н.</w:t>
            </w:r>
          </w:p>
          <w:p w:rsidR="0060240A" w:rsidRDefault="0060240A" w:rsidP="004A1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Мандып-оол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</w:t>
            </w:r>
          </w:p>
          <w:p w:rsidR="008977B2" w:rsidRPr="008977B2" w:rsidRDefault="004A18B9" w:rsidP="004A1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Агбан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8977B2" w:rsidTr="0060240A">
        <w:trPr>
          <w:trHeight w:val="299"/>
        </w:trPr>
        <w:tc>
          <w:tcPr>
            <w:tcW w:w="10201" w:type="dxa"/>
          </w:tcPr>
          <w:p w:rsidR="008977B2" w:rsidRPr="008977B2" w:rsidRDefault="0060240A" w:rsidP="008977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</w:t>
            </w:r>
            <w:r w:rsidR="008977B2">
              <w:rPr>
                <w:rFonts w:ascii="Times New Roman" w:hAnsi="Times New Roman" w:cs="Times New Roman"/>
                <w:b/>
                <w:sz w:val="24"/>
                <w:szCs w:val="24"/>
              </w:rPr>
              <w:t>3.Заключительный этап</w:t>
            </w:r>
          </w:p>
        </w:tc>
        <w:tc>
          <w:tcPr>
            <w:tcW w:w="2410" w:type="dxa"/>
          </w:tcPr>
          <w:p w:rsidR="008977B2" w:rsidRPr="008977B2" w:rsidRDefault="008977B2" w:rsidP="004F6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977B2" w:rsidRPr="008977B2" w:rsidRDefault="008977B2" w:rsidP="004F6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7B2" w:rsidTr="0060240A">
        <w:trPr>
          <w:trHeight w:val="539"/>
        </w:trPr>
        <w:tc>
          <w:tcPr>
            <w:tcW w:w="10201" w:type="dxa"/>
          </w:tcPr>
          <w:p w:rsidR="008977B2" w:rsidRPr="0060240A" w:rsidRDefault="008977B2" w:rsidP="0060240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0240A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реализации проекта «Мост дружбы»</w:t>
            </w:r>
          </w:p>
          <w:p w:rsidR="004A18B9" w:rsidRPr="0060240A" w:rsidRDefault="004A18B9" w:rsidP="0060240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0240A">
              <w:rPr>
                <w:rFonts w:ascii="Times New Roman" w:hAnsi="Times New Roman" w:cs="Times New Roman"/>
                <w:sz w:val="24"/>
                <w:szCs w:val="24"/>
              </w:rPr>
              <w:t>Анализ результатов деятельности;</w:t>
            </w:r>
          </w:p>
          <w:p w:rsidR="004A18B9" w:rsidRPr="0060240A" w:rsidRDefault="004A18B9" w:rsidP="0060240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0240A">
              <w:rPr>
                <w:rFonts w:ascii="Times New Roman" w:hAnsi="Times New Roman" w:cs="Times New Roman"/>
                <w:sz w:val="24"/>
                <w:szCs w:val="24"/>
              </w:rPr>
              <w:t>Оценка и контроль выполнения плана;</w:t>
            </w:r>
          </w:p>
          <w:p w:rsidR="004A18B9" w:rsidRPr="0060240A" w:rsidRDefault="004A18B9" w:rsidP="0060240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0240A">
              <w:rPr>
                <w:rFonts w:ascii="Times New Roman" w:hAnsi="Times New Roman" w:cs="Times New Roman"/>
                <w:sz w:val="24"/>
                <w:szCs w:val="24"/>
              </w:rPr>
              <w:t>ВКС на уровне Правительства РТ</w:t>
            </w:r>
          </w:p>
          <w:p w:rsidR="004A18B9" w:rsidRPr="008977B2" w:rsidRDefault="004A18B9" w:rsidP="00897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977B2" w:rsidRPr="008977B2" w:rsidRDefault="008977B2" w:rsidP="004F6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A18B9" w:rsidRDefault="004A18B9" w:rsidP="004A1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Хардикова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A18B9" w:rsidRDefault="004A18B9" w:rsidP="004A1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Кыргыс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С.Б.</w:t>
            </w:r>
          </w:p>
          <w:p w:rsidR="004A18B9" w:rsidRDefault="004A18B9" w:rsidP="004A1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Сарагашева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60240A" w:rsidRDefault="0060240A" w:rsidP="004A1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Терентьев А.Н.</w:t>
            </w:r>
          </w:p>
          <w:p w:rsidR="0060240A" w:rsidRDefault="0060240A" w:rsidP="004A1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Мандып-оол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  <w:p w:rsidR="008977B2" w:rsidRPr="008977B2" w:rsidRDefault="004A18B9" w:rsidP="004A1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Агбан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</w:tbl>
    <w:p w:rsidR="004F6F78" w:rsidRPr="004F6F78" w:rsidRDefault="004F6F78" w:rsidP="000543B4">
      <w:pPr>
        <w:rPr>
          <w:rFonts w:ascii="Times New Roman" w:hAnsi="Times New Roman" w:cs="Times New Roman"/>
          <w:b/>
          <w:sz w:val="24"/>
          <w:szCs w:val="24"/>
        </w:rPr>
      </w:pPr>
    </w:p>
    <w:sectPr w:rsidR="004F6F78" w:rsidRPr="004F6F78" w:rsidSect="0060240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019E8"/>
    <w:multiLevelType w:val="hybridMultilevel"/>
    <w:tmpl w:val="14869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1A5EE1"/>
    <w:multiLevelType w:val="hybridMultilevel"/>
    <w:tmpl w:val="4B9AE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FC5BBE"/>
    <w:multiLevelType w:val="hybridMultilevel"/>
    <w:tmpl w:val="05EEF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986598"/>
    <w:multiLevelType w:val="hybridMultilevel"/>
    <w:tmpl w:val="7368C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46725F"/>
    <w:multiLevelType w:val="hybridMultilevel"/>
    <w:tmpl w:val="21B21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E61022"/>
    <w:multiLevelType w:val="multilevel"/>
    <w:tmpl w:val="55EA7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123041"/>
    <w:multiLevelType w:val="hybridMultilevel"/>
    <w:tmpl w:val="38A09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6FA"/>
    <w:rsid w:val="000543B4"/>
    <w:rsid w:val="000B304B"/>
    <w:rsid w:val="001B2B40"/>
    <w:rsid w:val="00312AFD"/>
    <w:rsid w:val="00433A4A"/>
    <w:rsid w:val="004A18B9"/>
    <w:rsid w:val="004F6F78"/>
    <w:rsid w:val="0060240A"/>
    <w:rsid w:val="0076180D"/>
    <w:rsid w:val="007F4974"/>
    <w:rsid w:val="0082495A"/>
    <w:rsid w:val="008977B2"/>
    <w:rsid w:val="00C946FA"/>
    <w:rsid w:val="00DB4B55"/>
    <w:rsid w:val="00FC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6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F6F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6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F6F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РЦОИ</Company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Elena</cp:lastModifiedBy>
  <cp:revision>4</cp:revision>
  <cp:lastPrinted>2016-11-18T06:41:00Z</cp:lastPrinted>
  <dcterms:created xsi:type="dcterms:W3CDTF">2016-12-12T17:53:00Z</dcterms:created>
  <dcterms:modified xsi:type="dcterms:W3CDTF">2016-12-12T17:54:00Z</dcterms:modified>
</cp:coreProperties>
</file>